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B" w:rsidRDefault="001E2360">
      <w:r>
        <w:t>Milé děti,</w:t>
      </w:r>
    </w:p>
    <w:p w:rsidR="001E2360" w:rsidRDefault="002F3EF4">
      <w:r>
        <w:t>d</w:t>
      </w:r>
      <w:r w:rsidR="00462D2B">
        <w:t xml:space="preserve">nes vám posílám zadání projektu, na kterém budete v příštím týdnu pracovat. </w:t>
      </w:r>
      <w:r w:rsidR="005B0026">
        <w:t xml:space="preserve">Můžete si zatím přes Velikonoce připravit, co budete potřebovat nebo můžete rovnou začít. </w:t>
      </w:r>
      <w:r w:rsidR="00462D2B">
        <w:t xml:space="preserve">Cílem projektu je hlavně jedna důležitá věc, a to, vypěstovat doma kytičku, kterou darujete </w:t>
      </w:r>
      <w:r w:rsidR="007C3F6D">
        <w:t>maminkám ke Dni matek! (ten je 10</w:t>
      </w:r>
      <w:bookmarkStart w:id="0" w:name="_GoBack"/>
      <w:bookmarkEnd w:id="0"/>
      <w:r w:rsidR="00462D2B">
        <w:t>. 5.)</w:t>
      </w:r>
    </w:p>
    <w:p w:rsidR="00462D2B" w:rsidRDefault="00462D2B">
      <w:r>
        <w:t>Ale s tím souvisí spousta úkolů a činností, díky kterým si můžeš procvičit i čtení, psaní, počítání….</w:t>
      </w:r>
    </w:p>
    <w:p w:rsidR="00462D2B" w:rsidRDefault="00462D2B">
      <w:r>
        <w:t>Tak s chutí do toho, doufám, že vás projekt bude bavit a těším se, jak to dopadne!</w:t>
      </w:r>
    </w:p>
    <w:p w:rsidR="00462D2B" w:rsidRPr="002F3EF4" w:rsidRDefault="00462D2B" w:rsidP="005B0026">
      <w:pPr>
        <w:ind w:left="2832" w:firstLine="708"/>
        <w:rPr>
          <w:b/>
          <w:sz w:val="24"/>
          <w:szCs w:val="24"/>
        </w:rPr>
      </w:pPr>
      <w:r w:rsidRPr="002F3EF4">
        <w:rPr>
          <w:b/>
          <w:sz w:val="24"/>
          <w:szCs w:val="24"/>
        </w:rPr>
        <w:t>Projet – JARO</w:t>
      </w:r>
    </w:p>
    <w:p w:rsidR="00462D2B" w:rsidRPr="002F3EF4" w:rsidRDefault="00462D2B">
      <w:pPr>
        <w:rPr>
          <w:u w:val="single"/>
        </w:rPr>
      </w:pPr>
      <w:r w:rsidRPr="002F3EF4">
        <w:rPr>
          <w:u w:val="single"/>
        </w:rPr>
        <w:t>Cíl: Vypěstuji kytičku pro maminku</w:t>
      </w:r>
    </w:p>
    <w:p w:rsidR="00462D2B" w:rsidRDefault="00462D2B" w:rsidP="00462D2B">
      <w:pPr>
        <w:pStyle w:val="Odstavecseseznamem"/>
        <w:numPr>
          <w:ilvl w:val="0"/>
          <w:numId w:val="1"/>
        </w:numPr>
      </w:pPr>
      <w:r>
        <w:t>Vyber si, jakou kytičku bys chtěl vypěstovat, může to být nějaká hezky kvetoucí, která může růst v květináči nebo ji přesadíš ven na zahradu (např.</w:t>
      </w:r>
      <w:r w:rsidR="002F3EF4">
        <w:t xml:space="preserve"> </w:t>
      </w:r>
      <w:r>
        <w:t>astra,</w:t>
      </w:r>
      <w:r w:rsidR="002F3EF4">
        <w:t xml:space="preserve"> </w:t>
      </w:r>
      <w:r>
        <w:t>slunečnice).  Ale klidně můžeš pro maminku vypěstovat nějako</w:t>
      </w:r>
      <w:r w:rsidR="004405A4">
        <w:t>u rostlinku, na které potom</w:t>
      </w:r>
      <w:r>
        <w:t xml:space="preserve"> pochutná</w:t>
      </w:r>
      <w:r>
        <w:sym w:font="Wingdings" w:char="F04A"/>
      </w:r>
      <w:r>
        <w:t xml:space="preserve"> (např. </w:t>
      </w:r>
      <w:r w:rsidR="00F879A6">
        <w:t>rajče, kedluben, salát). Důležité je, abys měl semínka, která se dají koupit nebo</w:t>
      </w:r>
      <w:r w:rsidR="002F3EF4">
        <w:t xml:space="preserve"> je</w:t>
      </w:r>
      <w:r w:rsidR="00F879A6">
        <w:t xml:space="preserve"> možná máte doma. Domluv se na tom s rodiči.</w:t>
      </w:r>
    </w:p>
    <w:p w:rsidR="00F879A6" w:rsidRDefault="00F879A6" w:rsidP="00462D2B">
      <w:pPr>
        <w:pStyle w:val="Odstavecseseznamem"/>
        <w:numPr>
          <w:ilvl w:val="0"/>
          <w:numId w:val="1"/>
        </w:numPr>
      </w:pPr>
      <w:r>
        <w:t>Dále budeš potřebovat k pěstování zeminu a květináč, to ale už znáš, vzpomeň si, jak jsme minulý rok ve škole seli semínka hrachu.</w:t>
      </w:r>
    </w:p>
    <w:p w:rsidR="00F879A6" w:rsidRDefault="00512D37" w:rsidP="00462D2B">
      <w:pPr>
        <w:pStyle w:val="Odstavecseseznamem"/>
        <w:numPr>
          <w:ilvl w:val="0"/>
          <w:numId w:val="1"/>
        </w:numPr>
      </w:pPr>
      <w:r>
        <w:t>Až b</w:t>
      </w:r>
      <w:r w:rsidR="00F879A6">
        <w:t>udeš mít semínko v zemi, umísti</w:t>
      </w:r>
      <w:r w:rsidR="005B0026">
        <w:t xml:space="preserve"> květináč</w:t>
      </w:r>
      <w:r w:rsidR="00F879A6">
        <w:t xml:space="preserve"> někam na oke</w:t>
      </w:r>
      <w:r>
        <w:t>n</w:t>
      </w:r>
      <w:r w:rsidR="00F879A6">
        <w:t>ní parap</w:t>
      </w:r>
      <w:r w:rsidR="005B0026">
        <w:t>et nebo jiné místo, kde bude</w:t>
      </w:r>
      <w:r w:rsidR="00F879A6">
        <w:t xml:space="preserve"> teplo a světlo. A nezapomeň zalévat.</w:t>
      </w:r>
    </w:p>
    <w:p w:rsidR="00F879A6" w:rsidRDefault="00F879A6" w:rsidP="00F879A6">
      <w:pPr>
        <w:ind w:left="360"/>
      </w:pPr>
      <w:r>
        <w:t>Zatímco se semínko bude probouzet a klíčit, budeš mít čas na plnění dalších úkolů</w:t>
      </w:r>
      <w:proofErr w:type="gramStart"/>
      <w:r>
        <w:t>…..</w:t>
      </w:r>
      <w:proofErr w:type="gramEnd"/>
    </w:p>
    <w:p w:rsidR="00F879A6" w:rsidRDefault="00F879A6" w:rsidP="00A40375">
      <w:pPr>
        <w:pStyle w:val="Odstavecseseznamem"/>
        <w:numPr>
          <w:ilvl w:val="0"/>
          <w:numId w:val="2"/>
        </w:numPr>
      </w:pPr>
      <w:r w:rsidRPr="00A40375">
        <w:rPr>
          <w:b/>
        </w:rPr>
        <w:t>Napiš název rostliny</w:t>
      </w:r>
      <w:r>
        <w:t xml:space="preserve"> a zkus si o ní zjistit důležité informace, buď na sáčku od </w:t>
      </w:r>
      <w:proofErr w:type="gramStart"/>
      <w:r>
        <w:t>semínek nebo</w:t>
      </w:r>
      <w:proofErr w:type="gramEnd"/>
      <w:r>
        <w:t xml:space="preserve"> ji vyhledej v atlasu, na internetu – kdy se sází, kdy kvete</w:t>
      </w:r>
      <w:r w:rsidR="005B0026">
        <w:t xml:space="preserve"> (procvič si jak jsou za sebou měsíce v roce)</w:t>
      </w:r>
      <w:r>
        <w:t>, jakou má barvu, výšku, co potřebuje, atd.</w:t>
      </w:r>
    </w:p>
    <w:p w:rsidR="00F879A6" w:rsidRDefault="00F879A6" w:rsidP="00A40375">
      <w:pPr>
        <w:pStyle w:val="Odstavecseseznamem"/>
        <w:numPr>
          <w:ilvl w:val="0"/>
          <w:numId w:val="2"/>
        </w:numPr>
      </w:pPr>
      <w:r w:rsidRPr="00A40375">
        <w:rPr>
          <w:b/>
        </w:rPr>
        <w:t>Nakresli rostlinu</w:t>
      </w:r>
      <w:r>
        <w:t>, jak bude vypadat, až vyroste</w:t>
      </w:r>
      <w:r w:rsidR="00A40375">
        <w:t xml:space="preserve"> a popiš její části.</w:t>
      </w:r>
    </w:p>
    <w:p w:rsidR="00A40375" w:rsidRDefault="00A40375" w:rsidP="00A40375">
      <w:pPr>
        <w:pStyle w:val="Odstavecseseznamem"/>
        <w:numPr>
          <w:ilvl w:val="0"/>
          <w:numId w:val="2"/>
        </w:numPr>
      </w:pPr>
      <w:r>
        <w:rPr>
          <w:b/>
        </w:rPr>
        <w:t>Narýsuj si tabulku</w:t>
      </w:r>
      <w:r w:rsidRPr="00A40375">
        <w:t>, do které budeš pravidelně zaznamenávat</w:t>
      </w:r>
      <w:r>
        <w:t xml:space="preserve"> pozorování, jak rostlinka roste, mění se. Měly by tam být informace: </w:t>
      </w:r>
      <w:r w:rsidR="004405A4">
        <w:t>datum,</w:t>
      </w:r>
      <w:r>
        <w:t xml:space="preserve"> zalévání, počasí, pozorování (popis změn), měření (o kolik povyrostla). </w:t>
      </w:r>
      <w:r w:rsidR="004405A4">
        <w:t>Podobné tabulky na evidenci máme v matematice.</w:t>
      </w:r>
    </w:p>
    <w:p w:rsidR="00512D37" w:rsidRDefault="00A40375" w:rsidP="00512D37">
      <w:pPr>
        <w:pStyle w:val="Odstavecseseznamem"/>
      </w:pPr>
      <w:r>
        <w:t>Rozměry tabulky si urči sám, můžeš vymyslet nebo si přizpůsobit i další údaje. Ale rýsuj podle pravítka, tužkou.</w:t>
      </w:r>
    </w:p>
    <w:p w:rsidR="004405A4" w:rsidRDefault="004405A4" w:rsidP="00512D37">
      <w:pPr>
        <w:pStyle w:val="Odstavecseseznamem"/>
      </w:pPr>
      <w:r>
        <w:t xml:space="preserve">Až rostlinka poroste a budeš ji měřit, zkus počítat příklady o kolik je větší, kolikrát, </w:t>
      </w:r>
      <w:proofErr w:type="spellStart"/>
      <w:r>
        <w:t>atd</w:t>
      </w:r>
      <w:proofErr w:type="spellEnd"/>
      <w:r>
        <w:t>…</w:t>
      </w:r>
    </w:p>
    <w:p w:rsidR="00A40375" w:rsidRDefault="00512D37" w:rsidP="00A40375">
      <w:pPr>
        <w:pStyle w:val="Odstavecseseznamem"/>
        <w:numPr>
          <w:ilvl w:val="0"/>
          <w:numId w:val="2"/>
        </w:numPr>
      </w:pPr>
      <w:r>
        <w:t xml:space="preserve">Zkus zjistit, </w:t>
      </w:r>
      <w:r w:rsidRPr="00512D37">
        <w:rPr>
          <w:b/>
        </w:rPr>
        <w:t xml:space="preserve">co rostliny potřebují k životu </w:t>
      </w:r>
      <w:r>
        <w:t>– napiš.</w:t>
      </w:r>
    </w:p>
    <w:p w:rsidR="00512D37" w:rsidRDefault="00512D37" w:rsidP="00512D37">
      <w:pPr>
        <w:pStyle w:val="Odstavecseseznamem"/>
        <w:numPr>
          <w:ilvl w:val="0"/>
          <w:numId w:val="2"/>
        </w:numPr>
      </w:pPr>
      <w:r>
        <w:t>Rostliny potřebují ke svému rozmnožování</w:t>
      </w:r>
      <w:r w:rsidRPr="00512D37">
        <w:rPr>
          <w:b/>
        </w:rPr>
        <w:t xml:space="preserve"> hmyz</w:t>
      </w:r>
      <w:r>
        <w:t xml:space="preserve">. </w:t>
      </w:r>
      <w:r w:rsidRPr="005B0026">
        <w:rPr>
          <w:b/>
        </w:rPr>
        <w:t>Pozoruj na vycházce</w:t>
      </w:r>
      <w:r>
        <w:t xml:space="preserve"> na zahradě nebo v přírodě, jaké druhy hmyzu jsi viděl. </w:t>
      </w:r>
      <w:r w:rsidRPr="005B0026">
        <w:rPr>
          <w:b/>
        </w:rPr>
        <w:t>Napiš</w:t>
      </w:r>
      <w:r w:rsidR="002F3EF4">
        <w:rPr>
          <w:b/>
        </w:rPr>
        <w:t>,</w:t>
      </w:r>
      <w:r w:rsidRPr="005B0026">
        <w:rPr>
          <w:b/>
        </w:rPr>
        <w:t xml:space="preserve"> </w:t>
      </w:r>
      <w:r>
        <w:t xml:space="preserve">kde jsi pozoroval (louka, zahrada, u rybníka, v lese) </w:t>
      </w:r>
      <w:r w:rsidRPr="005B0026">
        <w:rPr>
          <w:b/>
        </w:rPr>
        <w:t>a vyjmenuj</w:t>
      </w:r>
      <w:r>
        <w:t xml:space="preserve">, jeden druh vyber </w:t>
      </w:r>
      <w:r w:rsidRPr="005B0026">
        <w:rPr>
          <w:b/>
        </w:rPr>
        <w:t>a nakresli</w:t>
      </w:r>
      <w:r>
        <w:t>.</w:t>
      </w:r>
    </w:p>
    <w:p w:rsidR="00512D37" w:rsidRDefault="005B0026" w:rsidP="005B0026">
      <w:pPr>
        <w:pStyle w:val="Odstavecseseznamem"/>
        <w:numPr>
          <w:ilvl w:val="0"/>
          <w:numId w:val="2"/>
        </w:numPr>
      </w:pPr>
      <w:r w:rsidRPr="009B7849">
        <w:rPr>
          <w:b/>
        </w:rPr>
        <w:t>Vym</w:t>
      </w:r>
      <w:r w:rsidR="002F3EF4" w:rsidRPr="009B7849">
        <w:rPr>
          <w:b/>
        </w:rPr>
        <w:t>ysli básničku</w:t>
      </w:r>
      <w:r w:rsidR="002F3EF4">
        <w:t>, kterou bys maminc</w:t>
      </w:r>
      <w:r>
        <w:t>e mohl napsat na přání nebo zarecitovat – napiš.</w:t>
      </w:r>
    </w:p>
    <w:p w:rsidR="005B0026" w:rsidRPr="00A40375" w:rsidRDefault="005B0026" w:rsidP="005B0026">
      <w:pPr>
        <w:pStyle w:val="Odstavecseseznamem"/>
        <w:numPr>
          <w:ilvl w:val="0"/>
          <w:numId w:val="2"/>
        </w:numPr>
      </w:pPr>
      <w:r w:rsidRPr="005B0026">
        <w:rPr>
          <w:b/>
        </w:rPr>
        <w:t>Vyrob z papíru zápich do květináče</w:t>
      </w:r>
      <w:r>
        <w:rPr>
          <w:b/>
        </w:rPr>
        <w:t xml:space="preserve"> </w:t>
      </w:r>
      <w:r>
        <w:t xml:space="preserve">- nakresli si na papír tvar srdce, vybarvi, vystřihni a nalep na špejli. </w:t>
      </w:r>
      <w:r w:rsidR="004405A4">
        <w:t>Zápich</w:t>
      </w:r>
      <w:r>
        <w:t xml:space="preserve"> dáš s kytičkou </w:t>
      </w:r>
      <w:r w:rsidR="007C3F6D">
        <w:t>mamince, až bude čas (10</w:t>
      </w:r>
      <w:r>
        <w:t>.5. Den matek).</w:t>
      </w:r>
    </w:p>
    <w:p w:rsidR="00A40375" w:rsidRDefault="004405A4" w:rsidP="00F879A6">
      <w:r>
        <w:t>Celý projekt zpracuj na velký formát papíru, fantazii se meze nekladou, takže</w:t>
      </w:r>
      <w:r w:rsidR="009B7849">
        <w:t xml:space="preserve"> lidně</w:t>
      </w:r>
      <w:r>
        <w:t xml:space="preserve"> maluj, vystřihuj, lep, tvoř tak, aby se ti práce líbila</w:t>
      </w:r>
      <w:r w:rsidR="002F3EF4">
        <w:t xml:space="preserve">. Máš na to spoustu času. Rozvrhni si práci tak, abys každý den něco ze zadání splnil. Úkoly A – D bys ale do konce příštího týdne měl mít hotové. Zbylé můžeš dokončit </w:t>
      </w:r>
      <w:r w:rsidR="002F3EF4">
        <w:lastRenderedPageBreak/>
        <w:t>v dalším týdnu. O kytičku se potom budeš starat dál. Uvidíme, jak se vám bude dařit, těším se na vaše fotky!</w:t>
      </w:r>
    </w:p>
    <w:p w:rsidR="00462D2B" w:rsidRDefault="00462D2B"/>
    <w:sectPr w:rsidR="0046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72E"/>
    <w:multiLevelType w:val="hybridMultilevel"/>
    <w:tmpl w:val="8EBAEC9C"/>
    <w:lvl w:ilvl="0" w:tplc="3FE23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09EF"/>
    <w:multiLevelType w:val="hybridMultilevel"/>
    <w:tmpl w:val="0B4CDC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60"/>
    <w:rsid w:val="00155A9B"/>
    <w:rsid w:val="001E2360"/>
    <w:rsid w:val="002F3EF4"/>
    <w:rsid w:val="004405A4"/>
    <w:rsid w:val="00462D2B"/>
    <w:rsid w:val="00512D37"/>
    <w:rsid w:val="005B0026"/>
    <w:rsid w:val="007C3F6D"/>
    <w:rsid w:val="00950768"/>
    <w:rsid w:val="009B7849"/>
    <w:rsid w:val="00A40375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2020-04-08T09:52:00Z</dcterms:created>
  <dcterms:modified xsi:type="dcterms:W3CDTF">2020-04-08T09:52:00Z</dcterms:modified>
</cp:coreProperties>
</file>