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07847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64384" behindDoc="1" locked="0" layoutInCell="1" allowOverlap="1" wp14:anchorId="556EFBB3" wp14:editId="1DBAEB14">
            <wp:simplePos x="0" y="0"/>
            <wp:positionH relativeFrom="column">
              <wp:posOffset>3419266</wp:posOffset>
            </wp:positionH>
            <wp:positionV relativeFrom="paragraph">
              <wp:posOffset>-190500</wp:posOffset>
            </wp:positionV>
            <wp:extent cx="2876550" cy="21558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ernicek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7E4001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07847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5</w:t>
      </w:r>
      <w:r w:rsidR="00196594">
        <w:rPr>
          <w:color w:val="auto"/>
        </w:rPr>
        <w:t>. týden</w:t>
      </w:r>
      <w:r w:rsidR="00196594">
        <w:rPr>
          <w:color w:val="auto"/>
        </w:rPr>
        <w:tab/>
        <w:t>(2</w:t>
      </w:r>
      <w:r w:rsidR="008C6D6D">
        <w:rPr>
          <w:color w:val="auto"/>
        </w:rPr>
        <w:t xml:space="preserve">. </w:t>
      </w:r>
      <w:r w:rsidR="0021021D">
        <w:rPr>
          <w:color w:val="auto"/>
        </w:rPr>
        <w:t xml:space="preserve">10. </w:t>
      </w:r>
      <w:r w:rsidR="008C6D6D">
        <w:rPr>
          <w:color w:val="auto"/>
        </w:rPr>
        <w:t xml:space="preserve">– </w:t>
      </w:r>
      <w:r w:rsidR="00196594">
        <w:rPr>
          <w:color w:val="auto"/>
        </w:rPr>
        <w:t>6</w:t>
      </w:r>
      <w:r w:rsidR="00B34DED">
        <w:rPr>
          <w:color w:val="auto"/>
        </w:rPr>
        <w:t xml:space="preserve">. </w:t>
      </w:r>
      <w:r w:rsidR="007E4001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196594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86313A" w:rsidP="00C179EE">
      <w:pPr>
        <w:spacing w:after="0"/>
        <w:rPr>
          <w:sz w:val="3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97187" wp14:editId="02051633">
                <wp:simplePos x="0" y="0"/>
                <wp:positionH relativeFrom="column">
                  <wp:posOffset>5351780</wp:posOffset>
                </wp:positionH>
                <wp:positionV relativeFrom="paragraph">
                  <wp:posOffset>247015</wp:posOffset>
                </wp:positionV>
                <wp:extent cx="0" cy="7123430"/>
                <wp:effectExtent l="0" t="0" r="19050" b="2032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3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4pt,19.45pt" to="421.4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" strokecolor="black [3040]"/>
            </w:pict>
          </mc:Fallback>
        </mc:AlternateContent>
      </w:r>
      <w:r w:rsidR="00C179EE"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C7979" wp14:editId="50DCDF90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707847">
              <w:rPr>
                <w:sz w:val="24"/>
              </w:rPr>
              <w:t>2</w:t>
            </w:r>
            <w:r w:rsidR="00196594">
              <w:rPr>
                <w:sz w:val="24"/>
              </w:rPr>
              <w:t>3 - 27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7E4001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  <w:r w:rsidR="007E4001">
              <w:rPr>
                <w:sz w:val="24"/>
              </w:rPr>
              <w:t xml:space="preserve"> </w:t>
            </w:r>
          </w:p>
          <w:p w:rsidR="007E4001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 xml:space="preserve">vyvozování nového </w:t>
            </w:r>
          </w:p>
          <w:p w:rsidR="000761E9" w:rsidRPr="00BB3E84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3B99">
              <w:rPr>
                <w:sz w:val="24"/>
              </w:rPr>
              <w:t>písmena E, e</w:t>
            </w:r>
            <w:r w:rsidR="00196594">
              <w:rPr>
                <w:sz w:val="24"/>
              </w:rPr>
              <w:t>, S, s</w:t>
            </w:r>
          </w:p>
          <w:p w:rsidR="00125662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</w:p>
          <w:p w:rsidR="00A23B99" w:rsidRPr="00BB3E84" w:rsidRDefault="00A23B99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a, L, l</w:t>
            </w:r>
            <w:r w:rsidR="00A23B99">
              <w:rPr>
                <w:sz w:val="24"/>
              </w:rPr>
              <w:t>, E</w:t>
            </w:r>
            <w:r w:rsidR="007E4001">
              <w:rPr>
                <w:sz w:val="24"/>
              </w:rPr>
              <w:t xml:space="preserve">, </w:t>
            </w:r>
            <w:r w:rsidR="00A23B99">
              <w:rPr>
                <w:sz w:val="24"/>
              </w:rPr>
              <w:t>e</w:t>
            </w:r>
            <w:r w:rsidR="00DE049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Čtu slabiky a dodržuji jejich délku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DE0495">
              <w:rPr>
                <w:sz w:val="24"/>
              </w:rPr>
              <w:t>ka 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196594">
              <w:rPr>
                <w:sz w:val="24"/>
              </w:rPr>
              <w:t>str. 26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 w:rsidR="00196594">
              <w:rPr>
                <w:sz w:val="24"/>
              </w:rPr>
              <w:t>29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Umím napsat rovné čáry jedním tahem od bodu k bodu.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196594">
              <w:rPr>
                <w:sz w:val="24"/>
              </w:rPr>
              <w:t>22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 w:rsidR="00196594">
              <w:rPr>
                <w:sz w:val="24"/>
              </w:rPr>
              <w:t>25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520CF">
              <w:rPr>
                <w:sz w:val="24"/>
              </w:rPr>
              <w:t>Číslice 5</w:t>
            </w:r>
          </w:p>
          <w:p w:rsidR="000761E9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Práce s tabulkou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196594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196594" w:rsidRPr="00BB3E84" w:rsidRDefault="00196594" w:rsidP="00BB3E84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</w:tc>
        <w:tc>
          <w:tcPr>
            <w:tcW w:w="3544" w:type="dxa"/>
          </w:tcPr>
          <w:p w:rsidR="000761E9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>Počítám</w:t>
            </w:r>
            <w:r w:rsidR="000761E9">
              <w:rPr>
                <w:sz w:val="24"/>
              </w:rPr>
              <w:t xml:space="preserve"> obrázky do 6.</w:t>
            </w:r>
          </w:p>
          <w:p w:rsidR="0086313A" w:rsidRDefault="00DE0495" w:rsidP="0086313A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196594">
              <w:rPr>
                <w:sz w:val="24"/>
              </w:rPr>
              <w:t xml:space="preserve"> číslice 1 – 6</w:t>
            </w:r>
            <w:r w:rsidR="000761E9">
              <w:rPr>
                <w:sz w:val="24"/>
              </w:rPr>
              <w:t>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86313A" w:rsidRDefault="0067464A" w:rsidP="0086313A">
            <w:pPr>
              <w:rPr>
                <w:sz w:val="24"/>
              </w:rPr>
            </w:pPr>
            <w:r>
              <w:rPr>
                <w:sz w:val="24"/>
              </w:rPr>
              <w:t>Umím sčítat do 6.</w:t>
            </w:r>
          </w:p>
          <w:p w:rsidR="0086313A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</w:p>
          <w:p w:rsidR="00D520CF" w:rsidRDefault="0067464A" w:rsidP="000761E9">
            <w:pPr>
              <w:rPr>
                <w:sz w:val="24"/>
              </w:rPr>
            </w:pPr>
            <w:r>
              <w:rPr>
                <w:sz w:val="24"/>
              </w:rPr>
              <w:t>Umím zapisovat do tabulky.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Prvouka str. 12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E4001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6C0F">
              <w:rPr>
                <w:sz w:val="24"/>
              </w:rPr>
              <w:t>Podzim</w:t>
            </w:r>
          </w:p>
          <w:p w:rsidR="007E4001" w:rsidRDefault="00796C0F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Počasí, změny v přírodě, </w:t>
            </w:r>
          </w:p>
          <w:p w:rsidR="008C6D6D" w:rsidRDefault="007E4001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96C0F">
              <w:rPr>
                <w:sz w:val="24"/>
              </w:rPr>
              <w:t>zvyky a hry na podzim</w:t>
            </w:r>
          </w:p>
          <w:p w:rsidR="008C6D6D" w:rsidRPr="00BB3E84" w:rsidRDefault="008C6D6D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Vím, co se obvykle dělá v tomto ročním období. </w:t>
            </w:r>
          </w:p>
          <w:p w:rsidR="00796C0F" w:rsidRPr="00C179EE" w:rsidRDefault="00796C0F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96C0F" w:rsidP="008421B9">
            <w:pPr>
              <w:rPr>
                <w:sz w:val="24"/>
              </w:rPr>
            </w:pPr>
            <w:r>
              <w:rPr>
                <w:sz w:val="24"/>
              </w:rPr>
              <w:t>Vím, jak se mám chovat ke svým kamarádům.</w:t>
            </w:r>
          </w:p>
        </w:tc>
        <w:tc>
          <w:tcPr>
            <w:tcW w:w="3544" w:type="dxa"/>
          </w:tcPr>
          <w:p w:rsidR="000761E9" w:rsidRDefault="00796C0F" w:rsidP="000761E9">
            <w:pPr>
              <w:rPr>
                <w:sz w:val="24"/>
              </w:rPr>
            </w:pPr>
            <w:r>
              <w:rPr>
                <w:sz w:val="24"/>
              </w:rPr>
              <w:t>Chovám se pěkně ke svým kamarádům.</w:t>
            </w:r>
          </w:p>
          <w:p w:rsidR="0067464A" w:rsidRPr="00C179EE" w:rsidRDefault="0067464A" w:rsidP="000761E9">
            <w:pPr>
              <w:rPr>
                <w:sz w:val="24"/>
              </w:rPr>
            </w:pPr>
            <w:r>
              <w:rPr>
                <w:sz w:val="24"/>
              </w:rPr>
              <w:t>Nevykřikuji, hlásím se, mluví vždy jen jeden.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6313A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86313A">
        <w:rPr>
          <w:sz w:val="24"/>
        </w:rPr>
        <w:t>ežit</w:t>
      </w:r>
      <w:r w:rsidR="0067464A">
        <w:rPr>
          <w:sz w:val="24"/>
        </w:rPr>
        <w:t>é informace: vystřihnout S, s.</w:t>
      </w:r>
      <w:bookmarkStart w:id="0" w:name="_GoBack"/>
      <w:bookmarkEnd w:id="0"/>
    </w:p>
    <w:p w:rsidR="0086313A" w:rsidRDefault="0086313A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="007E4001">
        <w:rPr>
          <w:sz w:val="24"/>
        </w:rPr>
        <w:t xml:space="preserve">     </w:t>
      </w:r>
    </w:p>
    <w:p w:rsidR="008421B9" w:rsidRDefault="008421B9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46FC0" w:rsidRDefault="001F5DC9" w:rsidP="0086313A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96594"/>
    <w:rsid w:val="001F5DC9"/>
    <w:rsid w:val="0021021D"/>
    <w:rsid w:val="003129F0"/>
    <w:rsid w:val="003418F3"/>
    <w:rsid w:val="003875AD"/>
    <w:rsid w:val="004D7477"/>
    <w:rsid w:val="004F4211"/>
    <w:rsid w:val="00546FC0"/>
    <w:rsid w:val="00616168"/>
    <w:rsid w:val="006545EB"/>
    <w:rsid w:val="0067464A"/>
    <w:rsid w:val="00684A1D"/>
    <w:rsid w:val="006D13FF"/>
    <w:rsid w:val="00707847"/>
    <w:rsid w:val="007809AB"/>
    <w:rsid w:val="00796C0F"/>
    <w:rsid w:val="007D72BC"/>
    <w:rsid w:val="007E4001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D4F51"/>
    <w:rsid w:val="00B34DED"/>
    <w:rsid w:val="00BB3E84"/>
    <w:rsid w:val="00C179EE"/>
    <w:rsid w:val="00C406B3"/>
    <w:rsid w:val="00C764A1"/>
    <w:rsid w:val="00D520CF"/>
    <w:rsid w:val="00D701B6"/>
    <w:rsid w:val="00D833E8"/>
    <w:rsid w:val="00D86FC9"/>
    <w:rsid w:val="00DB2CB1"/>
    <w:rsid w:val="00DE0495"/>
    <w:rsid w:val="00E435A4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2</cp:revision>
  <cp:lastPrinted>2016-09-16T11:31:00Z</cp:lastPrinted>
  <dcterms:created xsi:type="dcterms:W3CDTF">2017-09-29T10:50:00Z</dcterms:created>
  <dcterms:modified xsi:type="dcterms:W3CDTF">2017-09-29T10:50:00Z</dcterms:modified>
</cp:coreProperties>
</file>